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05FB6" w14:textId="1ED82075" w:rsidR="008B0809" w:rsidRDefault="00FF3465">
      <w:r w:rsidRPr="00FF346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485E0" wp14:editId="5253ED04">
                <wp:simplePos x="0" y="0"/>
                <wp:positionH relativeFrom="column">
                  <wp:posOffset>4085590</wp:posOffset>
                </wp:positionH>
                <wp:positionV relativeFrom="paragraph">
                  <wp:posOffset>-76200</wp:posOffset>
                </wp:positionV>
                <wp:extent cx="2622550" cy="1879600"/>
                <wp:effectExtent l="0" t="0" r="6350" b="0"/>
                <wp:wrapNone/>
                <wp:docPr id="10" name="Прямоугольник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40C7A1-EFE3-C61A-4B85-570C38E532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187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4E0057" id="Прямоугольник 2" o:spid="_x0000_s1026" style="position:absolute;margin-left:321.7pt;margin-top:-6pt;width:206.5pt;height:1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" fillcolor="#f2f2f2 [3052]" stroked="f" strokeweight="1pt"/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C29E9" wp14:editId="10B030FC">
                <wp:simplePos x="0" y="0"/>
                <wp:positionH relativeFrom="column">
                  <wp:posOffset>2015490</wp:posOffset>
                </wp:positionH>
                <wp:positionV relativeFrom="paragraph">
                  <wp:posOffset>-81280</wp:posOffset>
                </wp:positionV>
                <wp:extent cx="2073275" cy="1879600"/>
                <wp:effectExtent l="0" t="0" r="0" b="0"/>
                <wp:wrapNone/>
                <wp:docPr id="3" name="Прямоугольник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0AB5C6-0ACA-9C41-9D31-73492C56D0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187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8E77C6" id="Прямоугольник 2" o:spid="_x0000_s1026" style="position:absolute;margin-left:158.7pt;margin-top:-6.4pt;width:163.25pt;height:1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" fillcolor="black [3213]" stroked="f" strokeweight="1pt"/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5E366" wp14:editId="502759E3">
                <wp:simplePos x="0" y="0"/>
                <wp:positionH relativeFrom="column">
                  <wp:posOffset>-149225</wp:posOffset>
                </wp:positionH>
                <wp:positionV relativeFrom="paragraph">
                  <wp:posOffset>-81280</wp:posOffset>
                </wp:positionV>
                <wp:extent cx="549275" cy="1870710"/>
                <wp:effectExtent l="0" t="0" r="0" b="0"/>
                <wp:wrapNone/>
                <wp:docPr id="7" name="Прямоугольник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F3970B-6620-124A-9288-83DA97F38D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1870710"/>
                        </a:xfrm>
                        <a:prstGeom prst="rect">
                          <a:avLst/>
                        </a:prstGeom>
                        <a:solidFill>
                          <a:srgbClr val="222A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81C175" id="Прямоугольник 6" o:spid="_x0000_s1026" style="position:absolute;margin-left:-11.75pt;margin-top:-6.4pt;width:43.25pt;height:14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" fillcolor="#222a35" stroked="f" strokeweight="1pt"/>
            </w:pict>
          </mc:Fallback>
        </mc:AlternateContent>
      </w:r>
      <w:r w:rsidRPr="00FF3465">
        <w:drawing>
          <wp:anchor distT="0" distB="0" distL="114300" distR="114300" simplePos="0" relativeHeight="251662336" behindDoc="0" locked="0" layoutInCell="1" allowOverlap="1" wp14:anchorId="0B81018D" wp14:editId="583A504C">
            <wp:simplePos x="0" y="0"/>
            <wp:positionH relativeFrom="column">
              <wp:posOffset>4343400</wp:posOffset>
            </wp:positionH>
            <wp:positionV relativeFrom="paragraph">
              <wp:posOffset>288290</wp:posOffset>
            </wp:positionV>
            <wp:extent cx="209550" cy="209550"/>
            <wp:effectExtent l="0" t="0" r="6350" b="6350"/>
            <wp:wrapNone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6C1C9E2D-A0A1-6F4D-8B61-C63BEC5DD2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6C1C9E2D-A0A1-6F4D-8B61-C63BEC5DD2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346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F1311" wp14:editId="1A4971F6">
                <wp:simplePos x="0" y="0"/>
                <wp:positionH relativeFrom="column">
                  <wp:posOffset>4705985</wp:posOffset>
                </wp:positionH>
                <wp:positionV relativeFrom="paragraph">
                  <wp:posOffset>225425</wp:posOffset>
                </wp:positionV>
                <wp:extent cx="2002155" cy="1299845"/>
                <wp:effectExtent l="0" t="0" r="0" b="0"/>
                <wp:wrapNone/>
                <wp:docPr id="14" name="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03A84C-8D22-B645-84EF-54C834DC38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155" cy="1299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F12CE" w14:textId="77777777" w:rsidR="00FF3465" w:rsidRPr="00FF3465" w:rsidRDefault="00FF3465" w:rsidP="00FF3465">
                            <w:pPr>
                              <w:spacing w:line="264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FF3465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</w:rPr>
                              <w:t xml:space="preserve">12 rue de la Réussite 75012 Paris </w:t>
                            </w:r>
                          </w:p>
                          <w:p w14:paraId="23AADB29" w14:textId="77777777" w:rsidR="00FF3465" w:rsidRDefault="00FF3465" w:rsidP="00FF3465">
                            <w:pPr>
                              <w:spacing w:line="264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B715554" w14:textId="01B8A552" w:rsidR="00FF3465" w:rsidRPr="00FF3465" w:rsidRDefault="00FF3465" w:rsidP="00FF3465">
                            <w:pPr>
                              <w:spacing w:line="264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</w:rPr>
                            </w:pPr>
                            <w:r w:rsidRPr="00FF3465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</w:rPr>
                              <w:t>info@mail.com</w:t>
                            </w:r>
                          </w:p>
                          <w:p w14:paraId="498A7126" w14:textId="77777777" w:rsidR="00FF3465" w:rsidRDefault="00FF3465" w:rsidP="00FF3465">
                            <w:pPr>
                              <w:spacing w:line="264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</w:p>
                          <w:p w14:paraId="45E37851" w14:textId="6CA6795A" w:rsidR="00FF3465" w:rsidRDefault="00FF3465" w:rsidP="00FF3465">
                            <w:pPr>
                              <w:spacing w:line="264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0102030405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F1311" id="Прямоугольник 13" o:spid="_x0000_s1026" style="position:absolute;margin-left:370.55pt;margin-top:17.75pt;width:157.65pt;height:10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" filled="f" stroked="f">
                <v:textbox style="mso-fit-shape-to-text:t">
                  <w:txbxContent>
                    <w:p w14:paraId="74AF12CE" w14:textId="77777777" w:rsidR="00FF3465" w:rsidRPr="00FF3465" w:rsidRDefault="00FF3465" w:rsidP="00FF3465">
                      <w:pPr>
                        <w:spacing w:line="264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FF3465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</w:rPr>
                        <w:t xml:space="preserve">12 rue de la Réussite 75012 Paris </w:t>
                      </w:r>
                    </w:p>
                    <w:p w14:paraId="23AADB29" w14:textId="77777777" w:rsidR="00FF3465" w:rsidRDefault="00FF3465" w:rsidP="00FF3465">
                      <w:pPr>
                        <w:spacing w:line="264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</w:rPr>
                      </w:pPr>
                    </w:p>
                    <w:p w14:paraId="7B715554" w14:textId="01B8A552" w:rsidR="00FF3465" w:rsidRPr="00FF3465" w:rsidRDefault="00FF3465" w:rsidP="00FF3465">
                      <w:pPr>
                        <w:spacing w:line="264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</w:rPr>
                      </w:pPr>
                      <w:r w:rsidRPr="00FF3465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</w:rPr>
                        <w:t>info@mail.com</w:t>
                      </w:r>
                    </w:p>
                    <w:p w14:paraId="498A7126" w14:textId="77777777" w:rsidR="00FF3465" w:rsidRDefault="00FF3465" w:rsidP="00FF3465">
                      <w:pPr>
                        <w:spacing w:line="264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lang w:val="en-US"/>
                        </w:rPr>
                      </w:pPr>
                    </w:p>
                    <w:p w14:paraId="45E37851" w14:textId="6CA6795A" w:rsidR="00FF3465" w:rsidRDefault="00FF3465" w:rsidP="00FF3465">
                      <w:pPr>
                        <w:spacing w:line="264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lang w:val="en-US"/>
                        </w:rPr>
                        <w:t>0102030405</w:t>
                      </w:r>
                    </w:p>
                  </w:txbxContent>
                </v:textbox>
              </v:rect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51019" wp14:editId="6F03FBC9">
                <wp:simplePos x="0" y="0"/>
                <wp:positionH relativeFrom="column">
                  <wp:posOffset>2124075</wp:posOffset>
                </wp:positionH>
                <wp:positionV relativeFrom="paragraph">
                  <wp:posOffset>266700</wp:posOffset>
                </wp:positionV>
                <wp:extent cx="1926590" cy="830580"/>
                <wp:effectExtent l="0" t="0" r="0" b="0"/>
                <wp:wrapNone/>
                <wp:docPr id="16" name="Прямоугольник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47724B-DBB4-BE45-9C16-261D9544DB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E9358" w14:textId="77777777" w:rsidR="00FF3465" w:rsidRDefault="00FF3465" w:rsidP="00FF3465">
                            <w:pPr>
                              <w:rPr>
                                <w:rFonts w:ascii="Open Sans ExtraBold" w:eastAsia="Open Sans ExtraBold" w:hAnsi="Open Sans ExtraBold" w:cs="Open Sans ExtraBold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Open Sans ExtraBold" w:eastAsia="Open Sans ExtraBold" w:hAnsi="Open Sans ExtraBold" w:cs="Open Sans ExtraBold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  <w:t>Alia</w:t>
                            </w:r>
                            <w:r>
                              <w:rPr>
                                <w:rFonts w:ascii="Open Sans ExtraBold" w:eastAsia="Open Sans ExtraBold" w:hAnsi="Open Sans ExtraBold" w:cs="Open Sans ExtraBold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</w:p>
                          <w:p w14:paraId="3E773DB5" w14:textId="77777777" w:rsidR="00FF3465" w:rsidRDefault="00FF3465" w:rsidP="00FF3465">
                            <w:pPr>
                              <w:rPr>
                                <w:rFonts w:ascii="Open Sans ExtraBold" w:eastAsia="Open Sans ExtraBold" w:hAnsi="Open Sans ExtraBold" w:cs="Open Sans ExtraBold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 ExtraBold" w:eastAsia="Open Sans ExtraBold" w:hAnsi="Open Sans ExtraBold" w:cs="Open Sans ExtraBold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  <w:t>BOUZIGUE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51019" id="Прямоугольник 15" o:spid="_x0000_s1027" style="position:absolute;margin-left:167.25pt;margin-top:21pt;width:151.7pt;height:6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" filled="f" stroked="f">
                <v:textbox style="mso-fit-shape-to-text:t">
                  <w:txbxContent>
                    <w:p w14:paraId="014E9358" w14:textId="77777777" w:rsidR="00FF3465" w:rsidRDefault="00FF3465" w:rsidP="00FF3465">
                      <w:pPr>
                        <w:rPr>
                          <w:rFonts w:ascii="Open Sans ExtraBold" w:eastAsia="Open Sans ExtraBold" w:hAnsi="Open Sans ExtraBold" w:cs="Open Sans ExtraBold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Open Sans ExtraBold" w:eastAsia="Open Sans ExtraBold" w:hAnsi="Open Sans ExtraBold" w:cs="Open Sans ExtraBold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48"/>
                          <w:szCs w:val="48"/>
                        </w:rPr>
                        <w:t>Alia</w:t>
                      </w:r>
                      <w:r>
                        <w:rPr>
                          <w:rFonts w:ascii="Open Sans ExtraBold" w:eastAsia="Open Sans ExtraBold" w:hAnsi="Open Sans ExtraBold" w:cs="Open Sans ExtraBold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</w:p>
                    <w:p w14:paraId="3E773DB5" w14:textId="77777777" w:rsidR="00FF3465" w:rsidRDefault="00FF3465" w:rsidP="00FF3465">
                      <w:pPr>
                        <w:rPr>
                          <w:rFonts w:ascii="Open Sans ExtraBold" w:eastAsia="Open Sans ExtraBold" w:hAnsi="Open Sans ExtraBold" w:cs="Open Sans ExtraBold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Open Sans ExtraBold" w:eastAsia="Open Sans ExtraBold" w:hAnsi="Open Sans ExtraBold" w:cs="Open Sans ExtraBold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48"/>
                          <w:szCs w:val="48"/>
                        </w:rPr>
                        <w:t>BOUZIGUE</w:t>
                      </w:r>
                    </w:p>
                  </w:txbxContent>
                </v:textbox>
              </v:rect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257BD" wp14:editId="632073B6">
                <wp:simplePos x="0" y="0"/>
                <wp:positionH relativeFrom="column">
                  <wp:posOffset>2122805</wp:posOffset>
                </wp:positionH>
                <wp:positionV relativeFrom="paragraph">
                  <wp:posOffset>1068705</wp:posOffset>
                </wp:positionV>
                <wp:extent cx="1487170" cy="400050"/>
                <wp:effectExtent l="0" t="0" r="0" b="0"/>
                <wp:wrapNone/>
                <wp:docPr id="17" name="Прямоугольник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5530E4-0142-B046-93E8-0829799DA1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FE46E" w14:textId="77777777" w:rsidR="00FF3465" w:rsidRDefault="00FF3465" w:rsidP="00FF3465">
                            <w:pPr>
                              <w:rPr>
                                <w:rFonts w:ascii="Open Sans" w:eastAsia="Open Sans" w:hAnsi="Open Sans" w:cs="Open Sans"/>
                                <w:color w:val="83CAEB" w:themeColor="accent1" w:themeTint="66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83CAEB" w:themeColor="accent1" w:themeTint="66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Titre du CV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57BD" id="Прямоугольник 16" o:spid="_x0000_s1028" style="position:absolute;margin-left:167.15pt;margin-top:84.15pt;width:117.1pt;height:31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" filled="f" stroked="f">
                <v:textbox style="mso-fit-shape-to-text:t">
                  <w:txbxContent>
                    <w:p w14:paraId="7DBFE46E" w14:textId="77777777" w:rsidR="00FF3465" w:rsidRDefault="00FF3465" w:rsidP="00FF3465">
                      <w:pPr>
                        <w:rPr>
                          <w:rFonts w:ascii="Open Sans" w:eastAsia="Open Sans" w:hAnsi="Open Sans" w:cs="Open Sans"/>
                          <w:color w:val="83CAEB" w:themeColor="accent1" w:themeTint="66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83CAEB" w:themeColor="accent1" w:themeTint="66"/>
                          <w:kern w:val="24"/>
                          <w:sz w:val="40"/>
                          <w:szCs w:val="40"/>
                          <w:lang w:val="en-US"/>
                        </w:rPr>
                        <w:t>Titre du CV</w:t>
                      </w:r>
                    </w:p>
                  </w:txbxContent>
                </v:textbox>
              </v:rect>
            </w:pict>
          </mc:Fallback>
        </mc:AlternateContent>
      </w:r>
      <w:r w:rsidRPr="00FF3465">
        <w:drawing>
          <wp:anchor distT="0" distB="0" distL="114300" distR="114300" simplePos="0" relativeHeight="251675648" behindDoc="0" locked="0" layoutInCell="1" allowOverlap="1" wp14:anchorId="66F023B2" wp14:editId="77D0E45B">
            <wp:simplePos x="0" y="0"/>
            <wp:positionH relativeFrom="column">
              <wp:posOffset>195580</wp:posOffset>
            </wp:positionH>
            <wp:positionV relativeFrom="paragraph">
              <wp:posOffset>-85090</wp:posOffset>
            </wp:positionV>
            <wp:extent cx="1819275" cy="1879600"/>
            <wp:effectExtent l="0" t="0" r="0" b="0"/>
            <wp:wrapNone/>
            <wp:docPr id="8" name="Image 7" descr="Une image contenant Visage humain, personne, mur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DD57A47-7992-0F6F-34CA-EFEE13C6DA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Visage humain, personne, mur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2DD57A47-7992-0F6F-34CA-EFEE13C6DA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4855" r="31337"/>
                    <a:stretch/>
                  </pic:blipFill>
                  <pic:spPr>
                    <a:xfrm>
                      <a:off x="0" y="0"/>
                      <a:ext cx="181927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888CF" w14:textId="77777777" w:rsidR="00FF3465" w:rsidRDefault="00FF3465"/>
    <w:p w14:paraId="65617594" w14:textId="77777777" w:rsidR="00FF3465" w:rsidRDefault="00FF3465"/>
    <w:p w14:paraId="0739D585" w14:textId="77777777" w:rsidR="00FF3465" w:rsidRDefault="00FF3465"/>
    <w:p w14:paraId="182D5091" w14:textId="0A870200" w:rsidR="00FF3465" w:rsidRDefault="00FF3465"/>
    <w:p w14:paraId="343E7C50" w14:textId="78646DB3" w:rsidR="00FF3465" w:rsidRDefault="00FF3465">
      <w:r w:rsidRPr="00FF3465">
        <w:drawing>
          <wp:anchor distT="0" distB="0" distL="114300" distR="114300" simplePos="0" relativeHeight="251663360" behindDoc="0" locked="0" layoutInCell="1" allowOverlap="1" wp14:anchorId="0032BA3D" wp14:editId="5C5AD169">
            <wp:simplePos x="0" y="0"/>
            <wp:positionH relativeFrom="column">
              <wp:posOffset>4333875</wp:posOffset>
            </wp:positionH>
            <wp:positionV relativeFrom="paragraph">
              <wp:posOffset>7620</wp:posOffset>
            </wp:positionV>
            <wp:extent cx="229235" cy="229235"/>
            <wp:effectExtent l="0" t="0" r="0" b="0"/>
            <wp:wrapNone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E12A20A9-5989-9A45-8AFE-D845B31565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E12A20A9-5989-9A45-8AFE-D845B31565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E78FB" w14:textId="4FF909D1" w:rsidR="00FF3465" w:rsidRDefault="00FF3465"/>
    <w:p w14:paraId="7C60D9FB" w14:textId="1FFA8778" w:rsidR="00FF3465" w:rsidRDefault="00FF3465">
      <w:r w:rsidRPr="00FF3465">
        <w:drawing>
          <wp:anchor distT="0" distB="0" distL="114300" distR="114300" simplePos="0" relativeHeight="251664384" behindDoc="0" locked="0" layoutInCell="1" allowOverlap="1" wp14:anchorId="11975EB8" wp14:editId="090C853E">
            <wp:simplePos x="0" y="0"/>
            <wp:positionH relativeFrom="column">
              <wp:posOffset>4333875</wp:posOffset>
            </wp:positionH>
            <wp:positionV relativeFrom="paragraph">
              <wp:posOffset>113665</wp:posOffset>
            </wp:positionV>
            <wp:extent cx="223520" cy="223520"/>
            <wp:effectExtent l="0" t="0" r="5080" b="5080"/>
            <wp:wrapNone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A312F8AE-240C-F144-92E2-A178BE0071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A312F8AE-240C-F144-92E2-A178BE0071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F8EFF" w14:textId="77777777" w:rsidR="00FF3465" w:rsidRDefault="00FF3465"/>
    <w:p w14:paraId="7B6DB181" w14:textId="77777777" w:rsidR="00FF3465" w:rsidRDefault="00FF3465"/>
    <w:p w14:paraId="332E3AE5" w14:textId="20467E34" w:rsidR="00FF3465" w:rsidRDefault="00FF3465"/>
    <w:p w14:paraId="1242C6FC" w14:textId="0C1B3487" w:rsidR="00FF3465" w:rsidRDefault="00FF3465">
      <w:r w:rsidRPr="00FF346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899F5" wp14:editId="6760A577">
                <wp:simplePos x="0" y="0"/>
                <wp:positionH relativeFrom="column">
                  <wp:posOffset>363220</wp:posOffset>
                </wp:positionH>
                <wp:positionV relativeFrom="paragraph">
                  <wp:posOffset>182880</wp:posOffset>
                </wp:positionV>
                <wp:extent cx="943610" cy="338455"/>
                <wp:effectExtent l="0" t="0" r="0" b="0"/>
                <wp:wrapNone/>
                <wp:docPr id="30" name="ZoneText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F42306-72E3-E09D-EEB4-C6DCD5ECA1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43BC98" w14:textId="77777777" w:rsidR="00FF3465" w:rsidRDefault="00FF3465" w:rsidP="00FF3465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899F5" id="_x0000_t202" coordsize="21600,21600" o:spt="202" path="m,l,21600r21600,l21600,xe">
                <v:stroke joinstyle="miter"/>
                <v:path gradientshapeok="t" o:connecttype="rect"/>
              </v:shapetype>
              <v:shape id="ZoneTexte 29" o:spid="_x0000_s1029" type="#_x0000_t202" style="position:absolute;margin-left:28.6pt;margin-top:14.4pt;width:74.3pt;height:26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" filled="f" stroked="f">
                <v:textbox style="mso-fit-shape-to-text:t">
                  <w:txbxContent>
                    <w:p w14:paraId="7A43BC98" w14:textId="77777777" w:rsidR="00FF3465" w:rsidRDefault="00FF3465" w:rsidP="00FF3465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DBDFD" wp14:editId="25A288A3">
                <wp:simplePos x="0" y="0"/>
                <wp:positionH relativeFrom="column">
                  <wp:posOffset>1427480</wp:posOffset>
                </wp:positionH>
                <wp:positionV relativeFrom="paragraph">
                  <wp:posOffset>191558</wp:posOffset>
                </wp:positionV>
                <wp:extent cx="4928870" cy="938530"/>
                <wp:effectExtent l="0" t="0" r="0" b="0"/>
                <wp:wrapNone/>
                <wp:docPr id="49" name="Прямоугольник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533989-F192-9F46-97B6-E90F151534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C631A9" w14:textId="77777777" w:rsid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dolor sit amet, consectetur adipiscing elit.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sed do eiusmod tempor </w:t>
                            </w:r>
                            <w:r w:rsidRPr="00FF3465"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Aenean condimentum risus sem, lacinia gravida risus lacinia sed. Curabitur tortor nisi, suscipit vel elit non, porta porttitor lacus. . Aenean condimentum risus sem, lacinia gravida risus lacinia sed.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DBDFD" id="Прямоугольник 48" o:spid="_x0000_s1030" style="position:absolute;margin-left:112.4pt;margin-top:15.1pt;width:388.1pt;height:73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" filled="f" stroked="f">
                <v:textbox style="mso-fit-shape-to-text:t">
                  <w:txbxContent>
                    <w:p w14:paraId="41C631A9" w14:textId="77777777" w:rsid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dolor sit amet, consectetur adipiscing elit.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sed do eiusmod tempor </w:t>
                      </w:r>
                      <w:r w:rsidRPr="00FF3465"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Aenean condimentum risus sem, lacinia gravida risus lacinia sed. Curabitur tortor nisi, suscipit vel elit non, porta porttitor lacus. . Aenean condimentum risus sem, lacinia gravida risus lacinia sed. </w:t>
                      </w:r>
                    </w:p>
                  </w:txbxContent>
                </v:textbox>
              </v:rect>
            </w:pict>
          </mc:Fallback>
        </mc:AlternateContent>
      </w:r>
    </w:p>
    <w:p w14:paraId="5996A719" w14:textId="77777777" w:rsidR="00FF3465" w:rsidRDefault="00FF3465"/>
    <w:p w14:paraId="1013A9A5" w14:textId="77777777" w:rsidR="00FF3465" w:rsidRDefault="00FF3465"/>
    <w:p w14:paraId="3E381A24" w14:textId="77777777" w:rsidR="00FF3465" w:rsidRDefault="00FF3465"/>
    <w:p w14:paraId="50D89DD4" w14:textId="77777777" w:rsidR="00FF3465" w:rsidRDefault="00FF3465"/>
    <w:p w14:paraId="229CB0B1" w14:textId="72B74829" w:rsidR="00FF3465" w:rsidRDefault="00FF3465"/>
    <w:p w14:paraId="7601A706" w14:textId="66D86E82" w:rsidR="00FF3465" w:rsidRDefault="00FF3465"/>
    <w:p w14:paraId="74511779" w14:textId="175872D0" w:rsidR="00FF3465" w:rsidRDefault="00FF3465">
      <w:r w:rsidRPr="00FF346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E34A20" wp14:editId="56E4A526">
                <wp:simplePos x="0" y="0"/>
                <wp:positionH relativeFrom="column">
                  <wp:posOffset>2429510</wp:posOffset>
                </wp:positionH>
                <wp:positionV relativeFrom="paragraph">
                  <wp:posOffset>483235</wp:posOffset>
                </wp:positionV>
                <wp:extent cx="1529080" cy="645795"/>
                <wp:effectExtent l="0" t="0" r="0" b="0"/>
                <wp:wrapNone/>
                <wp:docPr id="31" name="Прямоугольник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C49ED0-D420-4520-FE24-FF1D07CD35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739FF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Photoshop</w:t>
                            </w:r>
                          </w:p>
                          <w:p w14:paraId="35289167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WordPress</w:t>
                            </w:r>
                          </w:p>
                          <w:p w14:paraId="705EE4DF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Jomla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34A20" id="Прямоугольник 18" o:spid="_x0000_s1031" style="position:absolute;margin-left:191.3pt;margin-top:38.05pt;width:120.4pt;height:5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" filled="f" stroked="f">
                <v:textbox style="mso-fit-shape-to-text:t">
                  <w:txbxContent>
                    <w:p w14:paraId="0A6739FF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Photoshop</w:t>
                      </w:r>
                    </w:p>
                    <w:p w14:paraId="35289167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WordPress</w:t>
                      </w:r>
                    </w:p>
                    <w:p w14:paraId="705EE4DF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Jomla</w:t>
                      </w:r>
                    </w:p>
                  </w:txbxContent>
                </v:textbox>
              </v:rect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EA8DBA" wp14:editId="0FD0C365">
                <wp:simplePos x="0" y="0"/>
                <wp:positionH relativeFrom="column">
                  <wp:posOffset>269875</wp:posOffset>
                </wp:positionH>
                <wp:positionV relativeFrom="paragraph">
                  <wp:posOffset>489585</wp:posOffset>
                </wp:positionV>
                <wp:extent cx="2073275" cy="461645"/>
                <wp:effectExtent l="0" t="0" r="0" b="0"/>
                <wp:wrapNone/>
                <wp:docPr id="12" name="Прямоугольник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313261-EED7-E88A-80F2-24AAA172F8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23E8F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Anglais :  Niveau C1</w:t>
                            </w:r>
                          </w:p>
                          <w:p w14:paraId="02D6E0E6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Allemand : Niveau B3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A8DBA" id="_x0000_s1032" style="position:absolute;margin-left:21.25pt;margin-top:38.55pt;width:163.25pt;height:3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" filled="f" stroked="f">
                <v:textbox style="mso-fit-shape-to-text:t">
                  <w:txbxContent>
                    <w:p w14:paraId="5D723E8F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Anglais :  Niveau C1</w:t>
                      </w:r>
                    </w:p>
                    <w:p w14:paraId="02D6E0E6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Allemand : Niveau B3</w:t>
                      </w:r>
                    </w:p>
                  </w:txbxContent>
                </v:textbox>
              </v:rect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7010E" wp14:editId="225E1ED0">
                <wp:simplePos x="0" y="0"/>
                <wp:positionH relativeFrom="column">
                  <wp:posOffset>314960</wp:posOffset>
                </wp:positionH>
                <wp:positionV relativeFrom="paragraph">
                  <wp:posOffset>118110</wp:posOffset>
                </wp:positionV>
                <wp:extent cx="1005205" cy="338455"/>
                <wp:effectExtent l="0" t="0" r="0" b="0"/>
                <wp:wrapNone/>
                <wp:docPr id="51" name="Прямоугольник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6AEEBE-A913-234F-B3B6-7800CB30E3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264D8E" w14:textId="77777777" w:rsidR="00FF3465" w:rsidRDefault="00FF3465" w:rsidP="00FF3465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7010E" id="Прямоугольник 50" o:spid="_x0000_s1033" style="position:absolute;margin-left:24.8pt;margin-top:9.3pt;width:79.15pt;height:26.6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" filled="f" stroked="f">
                <v:textbox style="mso-fit-shape-to-text:t">
                  <w:txbxContent>
                    <w:p w14:paraId="2A264D8E" w14:textId="77777777" w:rsidR="00FF3465" w:rsidRDefault="00FF3465" w:rsidP="00FF3465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010E1" wp14:editId="2289FA90">
                <wp:simplePos x="0" y="0"/>
                <wp:positionH relativeFrom="column">
                  <wp:posOffset>4215130</wp:posOffset>
                </wp:positionH>
                <wp:positionV relativeFrom="paragraph">
                  <wp:posOffset>489585</wp:posOffset>
                </wp:positionV>
                <wp:extent cx="2073275" cy="461645"/>
                <wp:effectExtent l="0" t="0" r="0" b="0"/>
                <wp:wrapNone/>
                <wp:docPr id="19" name="Прямоугольник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67F80F-BD7E-A44C-9D30-CCAA28F4D7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CF7477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Illustrator</w:t>
                            </w:r>
                          </w:p>
                          <w:p w14:paraId="34B3EEB8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Corel Draw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010E1" id="_x0000_s1034" style="position:absolute;margin-left:331.9pt;margin-top:38.55pt;width:163.25pt;height:3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" filled="f" stroked="f">
                <v:textbox style="mso-fit-shape-to-text:t">
                  <w:txbxContent>
                    <w:p w14:paraId="5FCF7477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Illustrator</w:t>
                      </w:r>
                    </w:p>
                    <w:p w14:paraId="34B3EEB8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Corel Draw</w:t>
                      </w:r>
                    </w:p>
                  </w:txbxContent>
                </v:textbox>
              </v:rect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85585" wp14:editId="20E03FB5">
                <wp:simplePos x="0" y="0"/>
                <wp:positionH relativeFrom="column">
                  <wp:posOffset>2514600</wp:posOffset>
                </wp:positionH>
                <wp:positionV relativeFrom="paragraph">
                  <wp:posOffset>106892</wp:posOffset>
                </wp:positionV>
                <wp:extent cx="1529080" cy="338455"/>
                <wp:effectExtent l="0" t="0" r="0" b="0"/>
                <wp:wrapNone/>
                <wp:docPr id="18" name="Прямоугольник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A33AFF-46F6-104D-B072-73DA8318CC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323862" w14:textId="77777777" w:rsidR="00FF3465" w:rsidRDefault="00FF3465" w:rsidP="00FF3465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85585" id="Прямоугольник 17" o:spid="_x0000_s1035" style="position:absolute;margin-left:198pt;margin-top:8.4pt;width:120.4pt;height:26.6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" filled="f" stroked="f">
                <v:textbox style="mso-fit-shape-to-text:t">
                  <w:txbxContent>
                    <w:p w14:paraId="57323862" w14:textId="77777777" w:rsidR="00FF3465" w:rsidRDefault="00FF3465" w:rsidP="00FF3465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</w:p>
    <w:p w14:paraId="6B3A6BEC" w14:textId="77777777" w:rsidR="00FF3465" w:rsidRDefault="00FF3465"/>
    <w:p w14:paraId="4F793FDA" w14:textId="77777777" w:rsidR="00FF3465" w:rsidRDefault="00FF3465"/>
    <w:p w14:paraId="27BA4B0E" w14:textId="77777777" w:rsidR="00FF3465" w:rsidRDefault="00FF3465"/>
    <w:p w14:paraId="53F24804" w14:textId="77777777" w:rsidR="00FF3465" w:rsidRDefault="00FF3465"/>
    <w:p w14:paraId="6E0222D4" w14:textId="437FF99B" w:rsidR="00FF3465" w:rsidRDefault="00FF3465"/>
    <w:p w14:paraId="70C4F46F" w14:textId="37C3C4A2" w:rsidR="00FF3465" w:rsidRDefault="00FF3465"/>
    <w:p w14:paraId="55B648E2" w14:textId="6C5B5417" w:rsidR="00FF3465" w:rsidRDefault="00FF3465">
      <w:r w:rsidRPr="00FF346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04450" wp14:editId="437270C4">
                <wp:simplePos x="0" y="0"/>
                <wp:positionH relativeFrom="column">
                  <wp:posOffset>400050</wp:posOffset>
                </wp:positionH>
                <wp:positionV relativeFrom="paragraph">
                  <wp:posOffset>186055</wp:posOffset>
                </wp:positionV>
                <wp:extent cx="5759450" cy="0"/>
                <wp:effectExtent l="0" t="0" r="6350" b="12700"/>
                <wp:wrapNone/>
                <wp:docPr id="58" name="Прямая соединительная линия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7D5B81-D963-A94F-B9D4-09CAB9FDD4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F0C6F" id="Прямая соединительная линия 5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4.65pt" to="48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" strokecolor="#156082 [3204]" strokeweight="1pt">
                <v:stroke joinstyle="miter"/>
              </v:line>
            </w:pict>
          </mc:Fallback>
        </mc:AlternateContent>
      </w:r>
    </w:p>
    <w:p w14:paraId="038B3BDA" w14:textId="569BD1CC" w:rsidR="00FF3465" w:rsidRDefault="00FF3465"/>
    <w:p w14:paraId="50C91663" w14:textId="7D95ACC7" w:rsidR="00FF3465" w:rsidRDefault="00FF3465">
      <w:r w:rsidRPr="00FF3465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97CEA" wp14:editId="00232117">
                <wp:simplePos x="0" y="0"/>
                <wp:positionH relativeFrom="column">
                  <wp:posOffset>309880</wp:posOffset>
                </wp:positionH>
                <wp:positionV relativeFrom="paragraph">
                  <wp:posOffset>535940</wp:posOffset>
                </wp:positionV>
                <wp:extent cx="3581400" cy="3308350"/>
                <wp:effectExtent l="0" t="0" r="0" b="0"/>
                <wp:wrapNone/>
                <wp:docPr id="33" name="ZoneText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4ABC31-C6AA-8E4F-C80C-6F1E92EAFE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30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A0AA0F" w14:textId="77777777" w:rsidR="00FF3465" w:rsidRP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F3465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4BA8EBD9" w14:textId="77777777" w:rsid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F3465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Entreprise, Ville  / Juin 2019 – Mai 2024</w:t>
                            </w:r>
                          </w:p>
                          <w:p w14:paraId="0F812F20" w14:textId="77777777" w:rsidR="00FF3465" w:rsidRP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A6CBAFA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Lorem ipsum dolor sit amet, consectetur adipiscing elit, sed do eiusmod tempor incididunt ut labore et dolore magna aliqua.</w:t>
                            </w:r>
                          </w:p>
                          <w:p w14:paraId="284DC5D0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Lorem ipsum dolor sit amet, consectetur adipiscing elit, sed do eiusmod tempor incididunt ut labore et dolore magna aliqua.</w:t>
                            </w:r>
                          </w:p>
                          <w:p w14:paraId="6C4B75B2" w14:textId="77777777" w:rsidR="00FF3465" w:rsidRDefault="00FF3465" w:rsidP="00FF3465">
                            <w:pPr>
                              <w:pStyle w:val="Paragraphedeliste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  <w:p w14:paraId="4AAA90DB" w14:textId="77777777" w:rsid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Titre du poste</w:t>
                            </w:r>
                          </w:p>
                          <w:p w14:paraId="0C8408AA" w14:textId="77777777" w:rsid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Entreprise, Ville  / Juin 2019 – Mai 2024</w:t>
                            </w:r>
                          </w:p>
                          <w:p w14:paraId="1F6EBCF0" w14:textId="77777777" w:rsid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  <w:p w14:paraId="404D12D6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Lorem ipsum dolor sit amet, consectetur adipiscing elit, sed do eiusmod tempor incididunt ut labore et dolore magna aliqua.</w:t>
                            </w:r>
                          </w:p>
                          <w:p w14:paraId="67D8749B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Lorem ipsum dolor sit amet, consectetur adipiscing elit, sed do eiusmod tempor incididunt ut labore et dolore magna aliqua.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97CEA" id="ZoneTexte 32" o:spid="_x0000_s1036" type="#_x0000_t202" style="position:absolute;margin-left:24.4pt;margin-top:42.2pt;width:282pt;height:26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" filled="f" stroked="f">
                <v:textbox style="mso-fit-shape-to-text:t">
                  <w:txbxContent>
                    <w:p w14:paraId="41A0AA0F" w14:textId="77777777" w:rsidR="00FF3465" w:rsidRP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FF3465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4BA8EBD9" w14:textId="77777777" w:rsid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F3465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Entreprise, Ville  / Juin 2019 – Mai 2024</w:t>
                      </w:r>
                    </w:p>
                    <w:p w14:paraId="0F812F20" w14:textId="77777777" w:rsidR="00FF3465" w:rsidRP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A6CBAFA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Lorem ipsum dolor sit amet, consectetur adipiscing elit, sed do eiusmod tempor incididunt ut labore et dolore magna aliqua.</w:t>
                      </w:r>
                    </w:p>
                    <w:p w14:paraId="284DC5D0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Lorem ipsum dolor sit amet, consectetur adipiscing elit, sed do eiusmod tempor incididunt ut labore et dolore magna aliqua.</w:t>
                      </w:r>
                    </w:p>
                    <w:p w14:paraId="6C4B75B2" w14:textId="77777777" w:rsidR="00FF3465" w:rsidRDefault="00FF3465" w:rsidP="00FF3465">
                      <w:pPr>
                        <w:pStyle w:val="Paragraphedeliste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</w:p>
                    <w:p w14:paraId="4AAA90DB" w14:textId="77777777" w:rsid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Titre du poste</w:t>
                      </w:r>
                    </w:p>
                    <w:p w14:paraId="0C8408AA" w14:textId="77777777" w:rsid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Entreprise, Ville  / Juin 2019 – Mai 2024</w:t>
                      </w:r>
                    </w:p>
                    <w:p w14:paraId="1F6EBCF0" w14:textId="77777777" w:rsid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</w:p>
                    <w:p w14:paraId="404D12D6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Lorem ipsum dolor sit amet, consectetur adipiscing elit, sed do eiusmod tempor incididunt ut labore et dolore magna aliqua.</w:t>
                      </w:r>
                    </w:p>
                    <w:p w14:paraId="67D8749B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Lorem ipsum dolor sit amet, consectetur adipiscing elit, sed do eiusmod tempor incididunt ut labore et dolore magna aliqua.</w:t>
                      </w:r>
                    </w:p>
                  </w:txbxContent>
                </v:textbox>
              </v:shape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BFD824" wp14:editId="42EFAF41">
                <wp:simplePos x="0" y="0"/>
                <wp:positionH relativeFrom="column">
                  <wp:posOffset>4215130</wp:posOffset>
                </wp:positionH>
                <wp:positionV relativeFrom="paragraph">
                  <wp:posOffset>74930</wp:posOffset>
                </wp:positionV>
                <wp:extent cx="2141220" cy="338455"/>
                <wp:effectExtent l="0" t="0" r="0" b="0"/>
                <wp:wrapNone/>
                <wp:docPr id="55" name="Прямоугольник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E1FAF2-662C-1D48-8BFE-B7A6FBE705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243DFF" w14:textId="77777777" w:rsidR="00FF3465" w:rsidRDefault="00FF3465" w:rsidP="00FF3465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FD824" id="Прямоугольник 54" o:spid="_x0000_s1037" style="position:absolute;margin-left:331.9pt;margin-top:5.9pt;width:168.6pt;height:2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" filled="f" stroked="f">
                <v:textbox style="mso-fit-shape-to-text:t">
                  <w:txbxContent>
                    <w:p w14:paraId="56243DFF" w14:textId="77777777" w:rsidR="00FF3465" w:rsidRDefault="00FF3465" w:rsidP="00FF3465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CBF78" wp14:editId="3BDDB182">
                <wp:simplePos x="0" y="0"/>
                <wp:positionH relativeFrom="column">
                  <wp:posOffset>313055</wp:posOffset>
                </wp:positionH>
                <wp:positionV relativeFrom="paragraph">
                  <wp:posOffset>61595</wp:posOffset>
                </wp:positionV>
                <wp:extent cx="3420110" cy="338455"/>
                <wp:effectExtent l="0" t="0" r="0" b="0"/>
                <wp:wrapNone/>
                <wp:docPr id="56" name="Прямоугольник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FE42CB-48AC-EA4C-9C06-F4F29518AE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11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2EE24" w14:textId="77777777" w:rsidR="00FF3465" w:rsidRDefault="00FF3465" w:rsidP="00FF3465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CBF78" id="Прямоугольник 55" o:spid="_x0000_s1038" style="position:absolute;margin-left:24.65pt;margin-top:4.85pt;width:269.3pt;height:26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" filled="f" stroked="f">
                <v:textbox style="mso-fit-shape-to-text:t">
                  <w:txbxContent>
                    <w:p w14:paraId="7A62EE24" w14:textId="77777777" w:rsidR="00FF3465" w:rsidRDefault="00FF3465" w:rsidP="00FF3465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 professionnelle</w:t>
                      </w:r>
                    </w:p>
                  </w:txbxContent>
                </v:textbox>
              </v:rect>
            </w:pict>
          </mc:Fallback>
        </mc:AlternateContent>
      </w:r>
      <w:r w:rsidRPr="00FF346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C19B9E" wp14:editId="56093FB4">
                <wp:simplePos x="0" y="0"/>
                <wp:positionH relativeFrom="column">
                  <wp:posOffset>4215130</wp:posOffset>
                </wp:positionH>
                <wp:positionV relativeFrom="paragraph">
                  <wp:posOffset>426720</wp:posOffset>
                </wp:positionV>
                <wp:extent cx="2346325" cy="2461895"/>
                <wp:effectExtent l="0" t="0" r="0" b="0"/>
                <wp:wrapNone/>
                <wp:docPr id="35" name="ZoneText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B09A9C-87C1-FB06-97B2-DB7ABD8F52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2461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2F7F49" w14:textId="77777777" w:rsidR="00FF3465" w:rsidRP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F3465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3432DCE0" w14:textId="77777777" w:rsid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F3465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Université, Ville  / 2024</w:t>
                            </w:r>
                          </w:p>
                          <w:p w14:paraId="34EA1CDB" w14:textId="77777777" w:rsidR="00FF3465" w:rsidRP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E50508C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Lorem ipsum dolor sit amet, consectetur adipiscing elit, sed do eiusmod tempor</w:t>
                            </w:r>
                          </w:p>
                          <w:p w14:paraId="63DC2E1A" w14:textId="77777777" w:rsidR="00FF3465" w:rsidRDefault="00FF3465" w:rsidP="00FF3465">
                            <w:pPr>
                              <w:pStyle w:val="Paragraphedeliste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  <w:p w14:paraId="0A2ED62A" w14:textId="77777777" w:rsidR="00FF3465" w:rsidRP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F3465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41DAD1CA" w14:textId="77777777" w:rsid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F3465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Université, Ville  / 2024</w:t>
                            </w:r>
                          </w:p>
                          <w:p w14:paraId="06FBE7F7" w14:textId="77777777" w:rsidR="00FF3465" w:rsidRPr="00FF3465" w:rsidRDefault="00FF3465" w:rsidP="00FF3465">
                            <w:pP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2AF05A2" w14:textId="77777777" w:rsidR="00FF3465" w:rsidRDefault="00FF3465" w:rsidP="00FF346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Lorem ipsum dolor sit amet, consectetur adipiscing elit, sed do eiusmod tempor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19B9E" id="ZoneTexte 34" o:spid="_x0000_s1039" type="#_x0000_t202" style="position:absolute;margin-left:331.9pt;margin-top:33.6pt;width:184.75pt;height:193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" filled="f" stroked="f">
                <v:textbox style="mso-fit-shape-to-text:t">
                  <w:txbxContent>
                    <w:p w14:paraId="372F7F49" w14:textId="77777777" w:rsidR="00FF3465" w:rsidRP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FF3465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3432DCE0" w14:textId="77777777" w:rsid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F3465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Université, Ville  / 2024</w:t>
                      </w:r>
                    </w:p>
                    <w:p w14:paraId="34EA1CDB" w14:textId="77777777" w:rsidR="00FF3465" w:rsidRP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E50508C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Lorem ipsum dolor sit amet, consectetur adipiscing elit, sed do eiusmod tempor</w:t>
                      </w:r>
                    </w:p>
                    <w:p w14:paraId="63DC2E1A" w14:textId="77777777" w:rsidR="00FF3465" w:rsidRDefault="00FF3465" w:rsidP="00FF3465">
                      <w:pPr>
                        <w:pStyle w:val="Paragraphedeliste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</w:p>
                    <w:p w14:paraId="0A2ED62A" w14:textId="77777777" w:rsidR="00FF3465" w:rsidRP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F3465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41DAD1CA" w14:textId="77777777" w:rsid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F3465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Université, Ville  / 2024</w:t>
                      </w:r>
                    </w:p>
                    <w:p w14:paraId="06FBE7F7" w14:textId="77777777" w:rsidR="00FF3465" w:rsidRPr="00FF3465" w:rsidRDefault="00FF3465" w:rsidP="00FF3465">
                      <w:pP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2AF05A2" w14:textId="77777777" w:rsidR="00FF3465" w:rsidRDefault="00FF3465" w:rsidP="00FF346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Lorem ipsum dolor sit amet, consectetur adipiscing elit, sed do eiusmod tempor</w:t>
                      </w:r>
                    </w:p>
                  </w:txbxContent>
                </v:textbox>
              </v:shape>
            </w:pict>
          </mc:Fallback>
        </mc:AlternateContent>
      </w:r>
    </w:p>
    <w:p w14:paraId="5BE779EE" w14:textId="7AD280A7" w:rsidR="00FF3465" w:rsidRDefault="00FF3465"/>
    <w:p w14:paraId="0703C6E0" w14:textId="77777777" w:rsidR="00FF3465" w:rsidRDefault="00FF3465"/>
    <w:p w14:paraId="5FE4F399" w14:textId="77777777" w:rsidR="00FF3465" w:rsidRDefault="00FF3465"/>
    <w:p w14:paraId="65B63811" w14:textId="77777777" w:rsidR="00FF3465" w:rsidRDefault="00FF3465"/>
    <w:p w14:paraId="69B3F1C1" w14:textId="77777777" w:rsidR="00FF3465" w:rsidRDefault="00FF3465"/>
    <w:p w14:paraId="54D69508" w14:textId="77777777" w:rsidR="00FF3465" w:rsidRDefault="00FF3465"/>
    <w:p w14:paraId="3C47DEDD" w14:textId="77777777" w:rsidR="00FF3465" w:rsidRDefault="00FF3465"/>
    <w:p w14:paraId="5388FC0E" w14:textId="77777777" w:rsidR="00FF3465" w:rsidRDefault="00FF3465"/>
    <w:p w14:paraId="63FBDD94" w14:textId="77777777" w:rsidR="00FF3465" w:rsidRDefault="00FF3465"/>
    <w:p w14:paraId="02A57B65" w14:textId="77777777" w:rsidR="00FF3465" w:rsidRDefault="00FF3465"/>
    <w:p w14:paraId="1A37D9BB" w14:textId="77777777" w:rsidR="00FF3465" w:rsidRDefault="00FF3465"/>
    <w:p w14:paraId="3CFEBD39" w14:textId="77777777" w:rsidR="00FF3465" w:rsidRDefault="00FF3465"/>
    <w:p w14:paraId="147BE5DE" w14:textId="77777777" w:rsidR="00FF3465" w:rsidRDefault="00FF3465"/>
    <w:p w14:paraId="35068CA5" w14:textId="77777777" w:rsidR="00FF3465" w:rsidRDefault="00FF3465"/>
    <w:p w14:paraId="74BBF900" w14:textId="77777777" w:rsidR="00FF3465" w:rsidRDefault="00FF3465"/>
    <w:p w14:paraId="12169F31" w14:textId="77777777" w:rsidR="00FF3465" w:rsidRDefault="00FF3465"/>
    <w:p w14:paraId="75CACD12" w14:textId="77777777" w:rsidR="00FF3465" w:rsidRDefault="00FF3465"/>
    <w:p w14:paraId="6B645AA2" w14:textId="77777777" w:rsidR="00FF3465" w:rsidRDefault="00FF3465"/>
    <w:p w14:paraId="0EB98A23" w14:textId="77777777" w:rsidR="00FF3465" w:rsidRDefault="00FF3465"/>
    <w:p w14:paraId="1E252A2B" w14:textId="77777777" w:rsidR="00FF3465" w:rsidRDefault="00FF3465"/>
    <w:p w14:paraId="3D844FC9" w14:textId="77777777" w:rsidR="00FF3465" w:rsidRDefault="00FF3465"/>
    <w:p w14:paraId="43BB4C07" w14:textId="77777777" w:rsidR="00FF3465" w:rsidRDefault="00FF3465"/>
    <w:p w14:paraId="2AE39F57" w14:textId="77777777" w:rsidR="00FF3465" w:rsidRDefault="00FF3465"/>
    <w:p w14:paraId="24160350" w14:textId="77777777" w:rsidR="00FF3465" w:rsidRDefault="00FF3465"/>
    <w:p w14:paraId="74591585" w14:textId="77777777" w:rsidR="00FF3465" w:rsidRDefault="00FF3465"/>
    <w:p w14:paraId="215104EA" w14:textId="55592342" w:rsidR="00FF3465" w:rsidRDefault="00485AEE">
      <w:r w:rsidRPr="00485AE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D79F9C" wp14:editId="034D34B0">
                <wp:simplePos x="0" y="0"/>
                <wp:positionH relativeFrom="column">
                  <wp:posOffset>0</wp:posOffset>
                </wp:positionH>
                <wp:positionV relativeFrom="paragraph">
                  <wp:posOffset>186478</wp:posOffset>
                </wp:positionV>
                <wp:extent cx="6375400" cy="7832090"/>
                <wp:effectExtent l="0" t="0" r="0" b="0"/>
                <wp:wrapNone/>
                <wp:docPr id="1330333540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75400" cy="783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C9C79D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485AEE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Cher(e) Candidat(e)</w:t>
                            </w:r>
                          </w:p>
                          <w:p w14:paraId="2FFBA116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35F94AB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4D74F7E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31179C7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2" w:history="1">
                              <w:r w:rsidRPr="00485AE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0799B70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3" w:history="1">
                              <w:r w:rsidRPr="00485AE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44CF0DB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4" w:history="1">
                              <w:r w:rsidRPr="00485AE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6C0BAE0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5" w:history="1">
                              <w:r w:rsidRPr="00485AE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ACE21DC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Personnalisez votre CV avec </w:t>
                            </w:r>
                            <w:hyperlink r:id="rId16" w:history="1">
                              <w:r w:rsidRPr="00485AE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 icônes gratuites</w:t>
                              </w:r>
                            </w:hyperlink>
                          </w:p>
                          <w:p w14:paraId="20F5996A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Bien </w:t>
                            </w:r>
                            <w:hyperlink r:id="rId17" w:history="1">
                              <w:r w:rsidRPr="00485AE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090B3C98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F2058D5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8" w:history="1">
                              <w:r w:rsidRPr="00485AE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6FC8D09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9" w:history="1">
                              <w:r w:rsidRPr="00485AE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Les modèles de </w:t>
                              </w:r>
                            </w:hyperlink>
                            <w:hyperlink r:id="rId20" w:history="1">
                              <w:r w:rsidRPr="00485AE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courrier</w:t>
                              </w:r>
                            </w:hyperlink>
                          </w:p>
                          <w:p w14:paraId="01BB922D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Tous nos conseils </w:t>
                            </w:r>
                            <w:hyperlink r:id="rId21" w:history="1">
                              <w:r w:rsidRPr="00485AEE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3E37E26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Nous vous souhaitons bonne chance dans vos recherches et vos entretiens </w:t>
                            </w:r>
                            <w:r w:rsidRPr="00485AEE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6B3B52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41CF7628" w14:textId="77777777" w:rsidR="00485AEE" w:rsidRPr="00485AEE" w:rsidRDefault="00485AEE" w:rsidP="00485AEE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  <w:p w14:paraId="4EF4AD4E" w14:textId="77777777" w:rsidR="00485AEE" w:rsidRPr="00485AEE" w:rsidRDefault="00485AEE" w:rsidP="00485AEE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85AEE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BA95BD6" w14:textId="77777777" w:rsidR="00485AEE" w:rsidRPr="00485AEE" w:rsidRDefault="00485AEE" w:rsidP="00485AEE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5AEE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79F9C" id="Espace réservé du contenu 2" o:spid="_x0000_s1040" style="position:absolute;margin-left:0;margin-top:14.7pt;width:502pt;height:616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" filled="f" stroked="f">
                <o:lock v:ext="edit" grouping="t"/>
                <v:textbox>
                  <w:txbxContent>
                    <w:p w14:paraId="38C9C79D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485AEE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Cher(e) Candidat(e)</w:t>
                      </w:r>
                    </w:p>
                    <w:p w14:paraId="2FFBA116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35F94AB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---------------------------------------------------------------------------------------</w:t>
                      </w:r>
                    </w:p>
                    <w:p w14:paraId="64D74F7E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31179C7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2" w:history="1">
                        <w:r w:rsidRPr="00485AE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 titre du CV : guide pratique + 30 exemples</w:t>
                        </w:r>
                      </w:hyperlink>
                    </w:p>
                    <w:p w14:paraId="40799B70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3" w:history="1">
                        <w:r w:rsidRPr="00485AE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Comment mettre en valeur son expérience professionnelle ?</w:t>
                        </w:r>
                      </w:hyperlink>
                    </w:p>
                    <w:p w14:paraId="144CF0DB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4" w:history="1">
                        <w:r w:rsidRPr="00485AE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Rédiger une accroche de CV percutante + 9 exemples</w:t>
                        </w:r>
                      </w:hyperlink>
                    </w:p>
                    <w:p w14:paraId="66C0BAE0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5" w:history="1">
                        <w:r w:rsidRPr="00485AE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Les 7 points clés d'un CV réussi</w:t>
                        </w:r>
                      </w:hyperlink>
                    </w:p>
                    <w:p w14:paraId="0ACE21DC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Personnalisez votre CV avec </w:t>
                      </w:r>
                      <w:hyperlink r:id="rId26" w:history="1">
                        <w:r w:rsidRPr="00485AE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 icônes gratuites</w:t>
                        </w:r>
                      </w:hyperlink>
                    </w:p>
                    <w:p w14:paraId="20F5996A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Bien </w:t>
                      </w:r>
                      <w:hyperlink r:id="rId27" w:history="1">
                        <w:r w:rsidRPr="00485AE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préparer son entretien </w:t>
                        </w:r>
                      </w:hyperlink>
                    </w:p>
                    <w:p w14:paraId="090B3C98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F2058D5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8" w:history="1">
                        <w:r w:rsidRPr="00485AE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1200 exemples de lettres de motivation </w:t>
                        </w:r>
                      </w:hyperlink>
                    </w:p>
                    <w:p w14:paraId="66FC8D09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9" w:history="1">
                        <w:r w:rsidRPr="00485AE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Les modèles de </w:t>
                        </w:r>
                      </w:hyperlink>
                      <w:hyperlink r:id="rId30" w:history="1">
                        <w:r w:rsidRPr="00485AE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courrier</w:t>
                        </w:r>
                      </w:hyperlink>
                    </w:p>
                    <w:p w14:paraId="01BB922D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Tous nos conseils </w:t>
                      </w:r>
                      <w:hyperlink r:id="rId31" w:history="1">
                        <w:r w:rsidRPr="00485AEE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pour rédiger une lettre efficace </w:t>
                        </w:r>
                      </w:hyperlink>
                    </w:p>
                    <w:p w14:paraId="13E37E26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Nous vous souhaitons bonne chance dans vos recherches et vos entretiens </w:t>
                      </w:r>
                      <w:r w:rsidRPr="00485AEE">
                        <w:rPr>
                          <w:rFonts w:hAnsi="Wingdings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F04A"/>
                      </w: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6B3B52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41CF7628" w14:textId="77777777" w:rsidR="00485AEE" w:rsidRPr="00485AEE" w:rsidRDefault="00485AEE" w:rsidP="00485AEE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----------------</w:t>
                      </w:r>
                    </w:p>
                    <w:p w14:paraId="4EF4AD4E" w14:textId="77777777" w:rsidR="00485AEE" w:rsidRPr="00485AEE" w:rsidRDefault="00485AEE" w:rsidP="00485AEE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85AEE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BA95BD6" w14:textId="77777777" w:rsidR="00485AEE" w:rsidRPr="00485AEE" w:rsidRDefault="00485AEE" w:rsidP="00485AEE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85AEE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7191F1C" w14:textId="06BE80A0" w:rsidR="00FF3465" w:rsidRDefault="00FF3465"/>
    <w:p w14:paraId="33AC456A" w14:textId="77777777" w:rsidR="00FF3465" w:rsidRDefault="00FF3465"/>
    <w:p w14:paraId="741E8714" w14:textId="77777777" w:rsidR="00FF3465" w:rsidRDefault="00FF3465"/>
    <w:p w14:paraId="3EA4ECC1" w14:textId="77777777" w:rsidR="00FF3465" w:rsidRDefault="00FF3465"/>
    <w:p w14:paraId="3274DDE4" w14:textId="77777777" w:rsidR="00FF3465" w:rsidRDefault="00FF3465"/>
    <w:p w14:paraId="3CA0D799" w14:textId="77777777" w:rsidR="00FF3465" w:rsidRDefault="00FF3465"/>
    <w:p w14:paraId="067F53DF" w14:textId="77777777" w:rsidR="00FF3465" w:rsidRDefault="00FF3465"/>
    <w:sectPr w:rsidR="00FF3465" w:rsidSect="00FF3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147"/>
    <w:multiLevelType w:val="hybridMultilevel"/>
    <w:tmpl w:val="8D1CFC72"/>
    <w:lvl w:ilvl="0" w:tplc="6ADC1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8D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4D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E9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4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B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65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C3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4952F3"/>
    <w:multiLevelType w:val="hybridMultilevel"/>
    <w:tmpl w:val="FD5C7F8C"/>
    <w:lvl w:ilvl="0" w:tplc="89AE4C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C80A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AE47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E3C9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6071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8FA6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9A1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443C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689E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C13"/>
    <w:multiLevelType w:val="hybridMultilevel"/>
    <w:tmpl w:val="34147236"/>
    <w:lvl w:ilvl="0" w:tplc="FFBC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8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E8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2D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0B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E0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45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86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04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8F5171"/>
    <w:multiLevelType w:val="hybridMultilevel"/>
    <w:tmpl w:val="52B2F45C"/>
    <w:lvl w:ilvl="0" w:tplc="F21EE7C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4E29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2122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2DAC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A9FB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E7D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8547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E2AA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4882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53AEA"/>
    <w:multiLevelType w:val="hybridMultilevel"/>
    <w:tmpl w:val="DA14EE88"/>
    <w:lvl w:ilvl="0" w:tplc="7906712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43FF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4F97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680D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0671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ACE6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8284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8EDF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DE2E9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52868"/>
    <w:multiLevelType w:val="hybridMultilevel"/>
    <w:tmpl w:val="B5F4D016"/>
    <w:lvl w:ilvl="0" w:tplc="93628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AE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5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6D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86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C0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4B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08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E8474E"/>
    <w:multiLevelType w:val="hybridMultilevel"/>
    <w:tmpl w:val="82F80276"/>
    <w:lvl w:ilvl="0" w:tplc="BAA866C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CBE4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A2D7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08B6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8D06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0477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63E8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259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AAA2C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3158595">
    <w:abstractNumId w:val="5"/>
  </w:num>
  <w:num w:numId="2" w16cid:durableId="580456675">
    <w:abstractNumId w:val="2"/>
  </w:num>
  <w:num w:numId="3" w16cid:durableId="174000783">
    <w:abstractNumId w:val="0"/>
  </w:num>
  <w:num w:numId="4" w16cid:durableId="1190485235">
    <w:abstractNumId w:val="1"/>
  </w:num>
  <w:num w:numId="5" w16cid:durableId="657147189">
    <w:abstractNumId w:val="6"/>
  </w:num>
  <w:num w:numId="6" w16cid:durableId="19549442">
    <w:abstractNumId w:val="4"/>
  </w:num>
  <w:num w:numId="7" w16cid:durableId="987587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65"/>
    <w:rsid w:val="000B1906"/>
    <w:rsid w:val="00485AEE"/>
    <w:rsid w:val="00757EF1"/>
    <w:rsid w:val="008B0809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6AA3"/>
  <w15:chartTrackingRefBased/>
  <w15:docId w15:val="{B1E32452-F295-F142-8A9B-28D22DA2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3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3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3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3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34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34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34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34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3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3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3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3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34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34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34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34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34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3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34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3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34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34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34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34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4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346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485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8" Type="http://schemas.openxmlformats.org/officeDocument/2006/relationships/hyperlink" Target="https://www.creeruncv.com/lettre-de-motivation/?utm_source=Document&amp;utm_medium=Link&amp;utm_campaign=Doc_CV_PTT" TargetMode="External"/><Relationship Id="rId26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3.jpg"/><Relationship Id="rId12" Type="http://schemas.openxmlformats.org/officeDocument/2006/relationships/hyperlink" Target="https://www.creeruncv.com/conseils/le-titre-du-cv/?utm_source=Document&amp;utm_medium=Link&amp;utm_campaign=Doc_CV_PTT" TargetMode="External"/><Relationship Id="rId17" Type="http://schemas.openxmlformats.org/officeDocument/2006/relationships/hyperlink" Target="https://www.creeruncv.com/conseils/recrutement/?utm_source=Document&amp;utm_medium=Link&amp;utm_campaign=Doc_CV_PTT" TargetMode="External"/><Relationship Id="rId25" Type="http://schemas.openxmlformats.org/officeDocument/2006/relationships/hyperlink" Target="https://www.creeruncv.com/conseils/faire-un-cv-conseils-pratiques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hyperlink" Target="https://www.creeruncv.com/modele-de-lettre/?utm_source=Document&amp;utm_medium=Link&amp;utm_campaign=Doc_CV_PTT" TargetMode="External"/><Relationship Id="rId29" Type="http://schemas.openxmlformats.org/officeDocument/2006/relationships/hyperlink" Target="https://www.creeruncv.com/modele-de-lettr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svg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faire-un-cv-conseils-pratiques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8" Type="http://schemas.openxmlformats.org/officeDocument/2006/relationships/hyperlink" Target="https://www.creeruncv.com/lettre-de-motivation/?utm_source=Document&amp;utm_medium=Link&amp;utm_campaign=Doc_CV_PTT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" TargetMode="External"/><Relationship Id="rId31" Type="http://schemas.openxmlformats.org/officeDocument/2006/relationships/hyperlink" Target="https://www.creeruncv.com/conseils/lettre-de-motivation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hyperlink" Target="https://www.creeruncv.com/conseils/le-titre-du-cv/?utm_source=Document&amp;utm_medium=Link&amp;utm_campaign=Doc_CV_PTT" TargetMode="External"/><Relationship Id="rId27" Type="http://schemas.openxmlformats.org/officeDocument/2006/relationships/hyperlink" Target="https://www.creeruncv.com/conseils/recrutement/?utm_source=Document&amp;utm_medium=Link&amp;utm_campaign=Doc_CV_PTT" TargetMode="External"/><Relationship Id="rId30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2024-07-15T13:26:00Z</dcterms:created>
  <dcterms:modified xsi:type="dcterms:W3CDTF">2024-07-15T13:28:00Z</dcterms:modified>
</cp:coreProperties>
</file>